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B4780" w14:textId="77777777" w:rsidR="0093037E" w:rsidRDefault="004F30F2">
      <w:pPr>
        <w:tabs>
          <w:tab w:val="left" w:pos="7270"/>
        </w:tabs>
        <w:jc w:val="center"/>
        <w:rPr>
          <w:rFonts w:ascii="Times New Roman" w:eastAsia="Calibri" w:hAnsi="Times New Roman" w:cs="Times New Roman"/>
          <w:bCs/>
          <w:sz w:val="32"/>
          <w:szCs w:val="32"/>
        </w:rPr>
      </w:pPr>
      <w:r>
        <w:rPr>
          <w:rFonts w:ascii="Times New Roman" w:eastAsia="Calibri" w:hAnsi="Times New Roman" w:cs="Times New Roman"/>
          <w:bCs/>
          <w:sz w:val="32"/>
          <w:szCs w:val="32"/>
        </w:rPr>
        <w:t>Гуманитарно-педагогический колледж</w:t>
      </w:r>
    </w:p>
    <w:p w14:paraId="52D2C15B" w14:textId="77777777" w:rsidR="0093037E" w:rsidRDefault="004F30F2">
      <w:pPr>
        <w:tabs>
          <w:tab w:val="left" w:pos="7270"/>
        </w:tabs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32"/>
          <w:szCs w:val="32"/>
        </w:rPr>
        <w:t>Чеченского государственного педагогического университета</w:t>
      </w:r>
    </w:p>
    <w:p w14:paraId="7A50A150" w14:textId="77777777" w:rsidR="0093037E" w:rsidRDefault="0093037E">
      <w:pPr>
        <w:tabs>
          <w:tab w:val="left" w:pos="727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249716D" w14:textId="77777777" w:rsidR="0093037E" w:rsidRDefault="004F30F2">
      <w:pPr>
        <w:tabs>
          <w:tab w:val="left" w:pos="7270"/>
        </w:tabs>
        <w:spacing w:after="0" w:line="288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«Утверждено»</w:t>
      </w:r>
    </w:p>
    <w:p w14:paraId="569123B6" w14:textId="77777777" w:rsidR="0093037E" w:rsidRDefault="004F30F2">
      <w:pPr>
        <w:tabs>
          <w:tab w:val="left" w:pos="7270"/>
        </w:tabs>
        <w:spacing w:after="0" w:line="288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Зам.дир. по учебной работе</w:t>
      </w:r>
    </w:p>
    <w:p w14:paraId="1913D10B" w14:textId="77777777" w:rsidR="0093037E" w:rsidRDefault="004F30F2">
      <w:pPr>
        <w:tabs>
          <w:tab w:val="left" w:pos="6153"/>
          <w:tab w:val="left" w:pos="8230"/>
        </w:tabs>
        <w:spacing w:after="0" w:line="288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_______</w:t>
      </w:r>
      <w:r>
        <w:rPr>
          <w:rFonts w:ascii="Times New Roman" w:eastAsia="Calibri" w:hAnsi="Times New Roman" w:cs="Times New Roman"/>
        </w:rPr>
        <w:t>___________/ А.И. Одаев</w:t>
      </w:r>
    </w:p>
    <w:p w14:paraId="284747E6" w14:textId="77777777" w:rsidR="0093037E" w:rsidRDefault="004F30F2">
      <w:pPr>
        <w:tabs>
          <w:tab w:val="left" w:pos="8230"/>
        </w:tabs>
        <w:spacing w:after="0" w:line="288" w:lineRule="auto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«____» _______________ 2025г.</w:t>
      </w:r>
    </w:p>
    <w:p w14:paraId="519DFF2C" w14:textId="77777777" w:rsidR="0093037E" w:rsidRDefault="0093037E">
      <w:pPr>
        <w:jc w:val="right"/>
      </w:pPr>
    </w:p>
    <w:p w14:paraId="355312CD" w14:textId="77777777" w:rsidR="0093037E" w:rsidRDefault="0093037E"/>
    <w:p w14:paraId="4F0517D1" w14:textId="77777777" w:rsidR="0093037E" w:rsidRDefault="0093037E">
      <w:pPr>
        <w:jc w:val="right"/>
      </w:pPr>
    </w:p>
    <w:p w14:paraId="116F827F" w14:textId="77777777" w:rsidR="0093037E" w:rsidRDefault="004F30F2">
      <w:pPr>
        <w:tabs>
          <w:tab w:val="left" w:pos="285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КАЛЕНДАРНО-ТЕМАТИЧЕСКИЙ ПЛАН</w:t>
      </w:r>
    </w:p>
    <w:p w14:paraId="7DEE063E" w14:textId="77777777" w:rsidR="0093037E" w:rsidRDefault="004F30F2">
      <w:pPr>
        <w:tabs>
          <w:tab w:val="left" w:pos="285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ПРЕПОДАВАТЕЛЯ</w:t>
      </w:r>
    </w:p>
    <w:p w14:paraId="2F727CFF" w14:textId="77777777" w:rsidR="0093037E" w:rsidRDefault="004F30F2">
      <w:pPr>
        <w:tabs>
          <w:tab w:val="left" w:pos="285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</w:t>
      </w:r>
      <w:r>
        <w:rPr>
          <w:rFonts w:ascii="Times New Roman" w:hAnsi="Times New Roman" w:cs="Times New Roman"/>
          <w:b/>
          <w:sz w:val="28"/>
          <w:szCs w:val="28"/>
        </w:rPr>
        <w:t>025-2026 учебный год</w:t>
      </w:r>
    </w:p>
    <w:p w14:paraId="563221DF" w14:textId="77777777" w:rsidR="0093037E" w:rsidRDefault="0093037E">
      <w:pPr>
        <w:tabs>
          <w:tab w:val="left" w:pos="285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4A3CAE" w14:textId="77777777" w:rsidR="0093037E" w:rsidRDefault="004F30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Специальность: 44.02.01 </w:t>
      </w:r>
      <w:r>
        <w:rPr>
          <w:rFonts w:ascii="Times New Roman" w:eastAsia="Times New Roman" w:hAnsi="Times New Roman" w:cs="Times New Roman"/>
          <w:sz w:val="24"/>
          <w:szCs w:val="24"/>
        </w:rPr>
        <w:t>Дошкольное образование</w:t>
      </w:r>
    </w:p>
    <w:p w14:paraId="2706C2CB" w14:textId="77777777" w:rsidR="0093037E" w:rsidRDefault="004F30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Форма обучения: очная</w:t>
      </w:r>
    </w:p>
    <w:p w14:paraId="496BA895" w14:textId="77777777" w:rsidR="0093037E" w:rsidRDefault="004F30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Курс: 1 Группа 9-25</w:t>
      </w:r>
    </w:p>
    <w:p w14:paraId="422F36DE" w14:textId="77777777" w:rsidR="0093037E" w:rsidRDefault="004F30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Дисциплина: Биология</w:t>
      </w:r>
    </w:p>
    <w:p w14:paraId="2858BB37" w14:textId="77777777" w:rsidR="0093037E" w:rsidRDefault="004F30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Максимальное количество часов: 34 ч.</w:t>
      </w:r>
    </w:p>
    <w:p w14:paraId="6F12FB47" w14:textId="77777777" w:rsidR="0093037E" w:rsidRDefault="004F30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1 семестр</w:t>
      </w:r>
    </w:p>
    <w:p w14:paraId="463ECBE1" w14:textId="77777777" w:rsidR="0093037E" w:rsidRDefault="004F30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Обязательное количество часов: 34 ч.</w:t>
      </w:r>
      <w:bookmarkStart w:id="0" w:name="_Hlk178425437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bookmarkEnd w:id="0"/>
    <w:p w14:paraId="72203E97" w14:textId="77777777" w:rsidR="0093037E" w:rsidRDefault="004F30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Лекции:17 ч.    </w:t>
      </w:r>
    </w:p>
    <w:p w14:paraId="5A0E2E79" w14:textId="77777777" w:rsidR="0093037E" w:rsidRDefault="004F30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Практические занятия: 17 ч.</w:t>
      </w:r>
    </w:p>
    <w:p w14:paraId="6D19CF77" w14:textId="77777777" w:rsidR="0093037E" w:rsidRDefault="004F30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Самостоятельная работа: 0 ч.                                                     </w:t>
      </w:r>
    </w:p>
    <w:p w14:paraId="1238FD92" w14:textId="77777777" w:rsidR="0093037E" w:rsidRDefault="004F30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Преподаватель: Асуева Л.А.</w:t>
      </w:r>
    </w:p>
    <w:p w14:paraId="2F648EE6" w14:textId="77777777" w:rsidR="0093037E" w:rsidRDefault="009303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CAE49F" w14:textId="77777777" w:rsidR="0093037E" w:rsidRDefault="004F30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Календарн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о-тематический план по дисциплине «Биология»</w:t>
      </w:r>
    </w:p>
    <w:p w14:paraId="65B18425" w14:textId="77777777" w:rsidR="0093037E" w:rsidRDefault="009303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15310" w:type="dxa"/>
        <w:tblInd w:w="-714" w:type="dxa"/>
        <w:tblLook w:val="04A0" w:firstRow="1" w:lastRow="0" w:firstColumn="1" w:lastColumn="0" w:noHBand="0" w:noVBand="1"/>
      </w:tblPr>
      <w:tblGrid>
        <w:gridCol w:w="2806"/>
        <w:gridCol w:w="1122"/>
        <w:gridCol w:w="1296"/>
        <w:gridCol w:w="1260"/>
        <w:gridCol w:w="1837"/>
        <w:gridCol w:w="4594"/>
        <w:gridCol w:w="2395"/>
      </w:tblGrid>
      <w:tr w:rsidR="0093037E" w14:paraId="1C340B9B" w14:textId="77777777">
        <w:trPr>
          <w:trHeight w:val="288"/>
        </w:trPr>
        <w:tc>
          <w:tcPr>
            <w:tcW w:w="2806" w:type="dxa"/>
            <w:vMerge w:val="restart"/>
            <w:vAlign w:val="center"/>
          </w:tcPr>
          <w:p w14:paraId="66277E38" w14:textId="77777777" w:rsidR="0093037E" w:rsidRDefault="004F3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122" w:type="dxa"/>
            <w:vMerge w:val="restart"/>
            <w:vAlign w:val="center"/>
          </w:tcPr>
          <w:p w14:paraId="14221113" w14:textId="77777777" w:rsidR="0093037E" w:rsidRDefault="004F3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556" w:type="dxa"/>
            <w:gridSpan w:val="2"/>
            <w:vAlign w:val="center"/>
          </w:tcPr>
          <w:p w14:paraId="79F5BA80" w14:textId="77777777" w:rsidR="0093037E" w:rsidRDefault="004F3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37" w:type="dxa"/>
            <w:vMerge w:val="restart"/>
            <w:vAlign w:val="center"/>
          </w:tcPr>
          <w:p w14:paraId="6300ADF8" w14:textId="77777777" w:rsidR="0093037E" w:rsidRDefault="004F3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занятий</w:t>
            </w:r>
          </w:p>
        </w:tc>
        <w:tc>
          <w:tcPr>
            <w:tcW w:w="4594" w:type="dxa"/>
            <w:vMerge w:val="restart"/>
            <w:vAlign w:val="center"/>
          </w:tcPr>
          <w:p w14:paraId="2C1EEB78" w14:textId="77777777" w:rsidR="0093037E" w:rsidRDefault="004F3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материала,</w:t>
            </w:r>
          </w:p>
          <w:p w14:paraId="393C3568" w14:textId="77777777" w:rsidR="0093037E" w:rsidRDefault="004F3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2395" w:type="dxa"/>
            <w:vMerge w:val="restart"/>
            <w:vAlign w:val="center"/>
          </w:tcPr>
          <w:p w14:paraId="55D9B650" w14:textId="77777777" w:rsidR="0093037E" w:rsidRDefault="004F3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Задание внеаудиторной                            самостоятельной работе</w:t>
            </w:r>
          </w:p>
        </w:tc>
      </w:tr>
      <w:tr w:rsidR="0093037E" w14:paraId="749DAE71" w14:textId="77777777">
        <w:trPr>
          <w:trHeight w:val="264"/>
        </w:trPr>
        <w:tc>
          <w:tcPr>
            <w:tcW w:w="2806" w:type="dxa"/>
            <w:vMerge/>
          </w:tcPr>
          <w:p w14:paraId="13AE0C68" w14:textId="77777777" w:rsidR="0093037E" w:rsidRDefault="0093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vMerge/>
          </w:tcPr>
          <w:p w14:paraId="171EB61E" w14:textId="77777777" w:rsidR="0093037E" w:rsidRDefault="0093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Align w:val="center"/>
          </w:tcPr>
          <w:p w14:paraId="103D698E" w14:textId="77777777" w:rsidR="0093037E" w:rsidRDefault="004F3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260" w:type="dxa"/>
            <w:vAlign w:val="center"/>
          </w:tcPr>
          <w:p w14:paraId="1F071918" w14:textId="77777777" w:rsidR="0093037E" w:rsidRDefault="004F3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1837" w:type="dxa"/>
            <w:vMerge/>
          </w:tcPr>
          <w:p w14:paraId="6E5A8382" w14:textId="77777777" w:rsidR="0093037E" w:rsidRDefault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vMerge/>
          </w:tcPr>
          <w:p w14:paraId="2174119B" w14:textId="77777777" w:rsidR="0093037E" w:rsidRDefault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vMerge/>
          </w:tcPr>
          <w:p w14:paraId="7CD4390D" w14:textId="77777777" w:rsidR="0093037E" w:rsidRDefault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37E" w14:paraId="2F5E1B43" w14:textId="77777777">
        <w:trPr>
          <w:trHeight w:val="372"/>
        </w:trPr>
        <w:tc>
          <w:tcPr>
            <w:tcW w:w="15310" w:type="dxa"/>
            <w:gridSpan w:val="7"/>
            <w:vAlign w:val="center"/>
          </w:tcPr>
          <w:p w14:paraId="603A15AB" w14:textId="77777777" w:rsidR="0093037E" w:rsidRDefault="004F3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iCs/>
                <w:spacing w:val="1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 xml:space="preserve">Семестр 1. Раздел 1.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Клетка – структурно-функциональная единица живого</w:t>
            </w:r>
          </w:p>
        </w:tc>
      </w:tr>
      <w:tr w:rsidR="0093037E" w14:paraId="28E7E02D" w14:textId="77777777">
        <w:trPr>
          <w:trHeight w:val="1148"/>
        </w:trPr>
        <w:tc>
          <w:tcPr>
            <w:tcW w:w="280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848A086" w14:textId="77777777" w:rsidR="0093037E" w:rsidRDefault="004F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Тема 1.1. Биология как наука. </w:t>
            </w:r>
          </w:p>
          <w:p w14:paraId="2542FD96" w14:textId="77777777" w:rsidR="0093037E" w:rsidRDefault="0093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6073338" w14:textId="77777777" w:rsidR="0093037E" w:rsidRDefault="004F3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D44A903" w14:textId="77777777" w:rsidR="0093037E" w:rsidRDefault="004F3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E149E5F" w14:textId="77777777" w:rsidR="0093037E" w:rsidRDefault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80C8AE3" w14:textId="77777777" w:rsidR="0093037E" w:rsidRDefault="004F3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4390147" w14:textId="77777777" w:rsidR="0093037E" w:rsidRDefault="004F30F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1.Роль и место биологии в формировании современной научной картины мира. </w:t>
            </w:r>
          </w:p>
          <w:p w14:paraId="29F2E054" w14:textId="77777777" w:rsidR="0093037E" w:rsidRDefault="004F30F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2.Уровни организации живой материи </w:t>
            </w:r>
          </w:p>
          <w:p w14:paraId="6594C0B1" w14:textId="77777777" w:rsidR="0093037E" w:rsidRDefault="004F30F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3.Основные признаки живого.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6B13FC3" w14:textId="77777777" w:rsidR="0093037E" w:rsidRDefault="0093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37E" w14:paraId="068707D4" w14:textId="77777777">
        <w:trPr>
          <w:trHeight w:val="422"/>
        </w:trPr>
        <w:tc>
          <w:tcPr>
            <w:tcW w:w="280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28FEAFF" w14:textId="77777777" w:rsidR="0093037E" w:rsidRDefault="004F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Общая характеристика жизни.</w:t>
            </w:r>
          </w:p>
        </w:tc>
        <w:tc>
          <w:tcPr>
            <w:tcW w:w="112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63731DF" w14:textId="77777777" w:rsidR="0093037E" w:rsidRDefault="004F3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E810DCE" w14:textId="77777777" w:rsidR="0093037E" w:rsidRDefault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B70DA" w14:textId="77777777" w:rsidR="0093037E" w:rsidRDefault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4252CF2" w14:textId="77777777" w:rsidR="0093037E" w:rsidRDefault="004F3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08.09.2025</w:t>
            </w:r>
          </w:p>
          <w:p w14:paraId="7139F9E8" w14:textId="77777777" w:rsidR="0093037E" w:rsidRDefault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529BF" w14:textId="77777777" w:rsidR="0093037E" w:rsidRDefault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A8F76F5" w14:textId="77777777" w:rsidR="0093037E" w:rsidRDefault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CD33E11" w14:textId="77777777" w:rsidR="0093037E" w:rsidRDefault="004F3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  <w:p w14:paraId="0F00DA56" w14:textId="77777777" w:rsidR="0093037E" w:rsidRDefault="0093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EC4C5A6" w14:textId="77777777" w:rsidR="0093037E" w:rsidRDefault="00930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DDF31D1" w14:textId="77777777" w:rsidR="0093037E" w:rsidRDefault="0093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37E" w14:paraId="5658722E" w14:textId="77777777">
        <w:trPr>
          <w:trHeight w:val="946"/>
        </w:trPr>
        <w:tc>
          <w:tcPr>
            <w:tcW w:w="280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5440EE2" w14:textId="77777777" w:rsidR="0093037E" w:rsidRDefault="004F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1.2. Структурно-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функциональная организация клеток</w:t>
            </w:r>
          </w:p>
        </w:tc>
        <w:tc>
          <w:tcPr>
            <w:tcW w:w="112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EFBB6CA" w14:textId="77777777" w:rsidR="0093037E" w:rsidRDefault="004F3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39A0302F" w14:textId="77777777" w:rsidR="0093037E" w:rsidRDefault="0093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655BE1" w14:textId="77777777" w:rsidR="0093037E" w:rsidRDefault="0093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82BAA7" w14:textId="77777777" w:rsidR="0093037E" w:rsidRDefault="0093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A3F7270" w14:textId="77777777" w:rsidR="0093037E" w:rsidRDefault="004F3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15.09.2025</w:t>
            </w:r>
          </w:p>
          <w:p w14:paraId="3F15D707" w14:textId="77777777" w:rsidR="0093037E" w:rsidRDefault="004F3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43E7050E" w14:textId="77777777" w:rsidR="0093037E" w:rsidRDefault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9B7F1" w14:textId="77777777" w:rsidR="0093037E" w:rsidRDefault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FD24176" w14:textId="77777777" w:rsidR="0093037E" w:rsidRDefault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0262C74" w14:textId="77777777" w:rsidR="0093037E" w:rsidRDefault="004F3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  <w:p w14:paraId="538416C9" w14:textId="77777777" w:rsidR="0093037E" w:rsidRDefault="0093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6B0327" w14:textId="77777777" w:rsidR="0093037E" w:rsidRDefault="0093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64A0C5" w14:textId="77777777" w:rsidR="0093037E" w:rsidRDefault="0093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87888D8" w14:textId="77777777" w:rsidR="0093037E" w:rsidRDefault="004F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1.Основные положения современной   клеточной теории. </w:t>
            </w:r>
          </w:p>
          <w:p w14:paraId="4326BA28" w14:textId="77777777" w:rsidR="0093037E" w:rsidRDefault="004F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2.Неклеточные формы жизни (вирусы, бактериофаги).</w:t>
            </w:r>
          </w:p>
        </w:tc>
        <w:tc>
          <w:tcPr>
            <w:tcW w:w="239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FC07BC1" w14:textId="77777777" w:rsidR="0093037E" w:rsidRDefault="0093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37E" w14:paraId="3F7644D3" w14:textId="77777777">
        <w:trPr>
          <w:trHeight w:val="946"/>
        </w:trPr>
        <w:tc>
          <w:tcPr>
            <w:tcW w:w="280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A212B1A" w14:textId="77777777" w:rsidR="0093037E" w:rsidRDefault="004F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1.2. Клетка как биологическая система</w:t>
            </w:r>
          </w:p>
        </w:tc>
        <w:tc>
          <w:tcPr>
            <w:tcW w:w="112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57F3680" w14:textId="77777777" w:rsidR="0093037E" w:rsidRDefault="004F3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7C5A8CDC" w14:textId="77777777" w:rsidR="0093037E" w:rsidRDefault="0093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DAD540" w14:textId="77777777" w:rsidR="0093037E" w:rsidRDefault="0093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33BF82" w14:textId="77777777" w:rsidR="0093037E" w:rsidRDefault="0093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246AE19" w14:textId="77777777" w:rsidR="0093037E" w:rsidRDefault="004F3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22.09.2025</w:t>
            </w:r>
          </w:p>
          <w:p w14:paraId="4C91E70C" w14:textId="77777777" w:rsidR="0093037E" w:rsidRDefault="004F3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06.10.2025</w:t>
            </w:r>
          </w:p>
          <w:p w14:paraId="14599BC4" w14:textId="77777777" w:rsidR="0093037E" w:rsidRDefault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970F7" w14:textId="77777777" w:rsidR="0093037E" w:rsidRDefault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12F8781" w14:textId="77777777" w:rsidR="0093037E" w:rsidRDefault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76E1630" w14:textId="77777777" w:rsidR="0093037E" w:rsidRDefault="004F3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  <w:p w14:paraId="7555FD5C" w14:textId="77777777" w:rsidR="0093037E" w:rsidRDefault="0093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E5BA87" w14:textId="77777777" w:rsidR="0093037E" w:rsidRDefault="0093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E31B844" w14:textId="77777777" w:rsidR="0093037E" w:rsidRDefault="00930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476DFD8" w14:textId="77777777" w:rsidR="0093037E" w:rsidRDefault="0093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37E" w14:paraId="5F163A22" w14:textId="77777777">
        <w:trPr>
          <w:trHeight w:val="622"/>
        </w:trPr>
        <w:tc>
          <w:tcPr>
            <w:tcW w:w="280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73B26F3" w14:textId="77777777" w:rsidR="0093037E" w:rsidRDefault="004F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1.3. Жизненный цикл клетки.</w:t>
            </w:r>
          </w:p>
        </w:tc>
        <w:tc>
          <w:tcPr>
            <w:tcW w:w="112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351F903" w14:textId="77777777" w:rsidR="0093037E" w:rsidRDefault="004F3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2ACAE5E5" w14:textId="77777777" w:rsidR="0093037E" w:rsidRDefault="0093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E25B22" w14:textId="77777777" w:rsidR="0093037E" w:rsidRDefault="0093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CEF221" w14:textId="77777777" w:rsidR="0093037E" w:rsidRDefault="0093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02BC078" w14:textId="77777777" w:rsidR="0093037E" w:rsidRDefault="004F3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  <w:p w14:paraId="19838553" w14:textId="77777777" w:rsidR="0093037E" w:rsidRDefault="004F3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  <w:p w14:paraId="659E90CD" w14:textId="77777777" w:rsidR="0093037E" w:rsidRDefault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5E589" w14:textId="77777777" w:rsidR="0093037E" w:rsidRDefault="0093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BE3832D" w14:textId="77777777" w:rsidR="0093037E" w:rsidRDefault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22C16FD" w14:textId="77777777" w:rsidR="0093037E" w:rsidRDefault="004F3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  <w:p w14:paraId="107A9FE3" w14:textId="77777777" w:rsidR="0093037E" w:rsidRDefault="0093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546EE0" w14:textId="77777777" w:rsidR="0093037E" w:rsidRDefault="0093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2E760C" w14:textId="77777777" w:rsidR="0093037E" w:rsidRDefault="0093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E7368B2" w14:textId="77777777" w:rsidR="0093037E" w:rsidRDefault="004F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1.Жизненный цикл клетки.</w:t>
            </w:r>
          </w:p>
          <w:p w14:paraId="5C8479A9" w14:textId="77777777" w:rsidR="0093037E" w:rsidRDefault="004F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2.Кроссинговер. Биологический смысл мейоза.</w:t>
            </w:r>
          </w:p>
        </w:tc>
        <w:tc>
          <w:tcPr>
            <w:tcW w:w="239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13C3DA8" w14:textId="77777777" w:rsidR="0093037E" w:rsidRDefault="0093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37E" w14:paraId="4E098232" w14:textId="77777777">
        <w:trPr>
          <w:trHeight w:val="946"/>
        </w:trPr>
        <w:tc>
          <w:tcPr>
            <w:tcW w:w="280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2C11DF7" w14:textId="77777777" w:rsidR="0093037E" w:rsidRDefault="004F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1.3. Фазы клеточного цикла</w:t>
            </w:r>
          </w:p>
        </w:tc>
        <w:tc>
          <w:tcPr>
            <w:tcW w:w="1122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5A770FB" w14:textId="77777777" w:rsidR="0093037E" w:rsidRDefault="004F3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33A64EE3" w14:textId="77777777" w:rsidR="0093037E" w:rsidRDefault="0093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2D1E21" w14:textId="77777777" w:rsidR="0093037E" w:rsidRDefault="0093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3E98C49" w14:textId="77777777" w:rsidR="0093037E" w:rsidRDefault="004F3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  <w:p w14:paraId="61B7C47A" w14:textId="77777777" w:rsidR="0093037E" w:rsidRDefault="004F3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03.11.2025</w:t>
            </w:r>
          </w:p>
          <w:p w14:paraId="61F9752E" w14:textId="77777777" w:rsidR="0093037E" w:rsidRDefault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A113F07" w14:textId="77777777" w:rsidR="0093037E" w:rsidRDefault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2ABB6CD" w14:textId="77777777" w:rsidR="0093037E" w:rsidRDefault="004F3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  <w:p w14:paraId="5090A658" w14:textId="77777777" w:rsidR="0093037E" w:rsidRDefault="0093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84A6FEF" w14:textId="77777777" w:rsidR="0093037E" w:rsidRDefault="00930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AB5083B" w14:textId="77777777" w:rsidR="0093037E" w:rsidRDefault="0093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37E" w14:paraId="3E092C83" w14:textId="77777777">
        <w:trPr>
          <w:trHeight w:val="946"/>
        </w:trPr>
        <w:tc>
          <w:tcPr>
            <w:tcW w:w="15310" w:type="dxa"/>
            <w:gridSpan w:val="7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DD48BEF" w14:textId="77777777" w:rsidR="0093037E" w:rsidRDefault="004F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 Строение организма</w:t>
            </w:r>
          </w:p>
        </w:tc>
      </w:tr>
      <w:tr w:rsidR="0093037E" w14:paraId="62842804" w14:textId="77777777">
        <w:trPr>
          <w:trHeight w:val="372"/>
        </w:trPr>
        <w:tc>
          <w:tcPr>
            <w:tcW w:w="280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0FD6B85" w14:textId="77777777" w:rsidR="0093037E" w:rsidRDefault="004F3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Тема 2.1. Строение организма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5127D33" w14:textId="77777777" w:rsidR="0093037E" w:rsidRDefault="004F3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159C3A2" w14:textId="77777777" w:rsidR="0093037E" w:rsidRDefault="004F3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  <w:p w14:paraId="6BB2BC02" w14:textId="77777777" w:rsidR="0093037E" w:rsidRDefault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2E389FB" w14:textId="77777777" w:rsidR="0093037E" w:rsidRDefault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E314983" w14:textId="77777777" w:rsidR="0093037E" w:rsidRDefault="004F3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3DDEC93" w14:textId="77777777" w:rsidR="0093037E" w:rsidRDefault="004F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1.Многоклеточные организмы. </w:t>
            </w:r>
          </w:p>
          <w:p w14:paraId="63C98FE7" w14:textId="77777777" w:rsidR="0093037E" w:rsidRDefault="004F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2.Взаимосвязь органов и системы органов в многоклеточном организме.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6A27C37" w14:textId="77777777" w:rsidR="0093037E" w:rsidRDefault="0093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37E" w14:paraId="0A950675" w14:textId="77777777">
        <w:trPr>
          <w:trHeight w:val="760"/>
        </w:trPr>
        <w:tc>
          <w:tcPr>
            <w:tcW w:w="280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FFF9B9" w14:textId="77777777" w:rsidR="0093037E" w:rsidRDefault="004F30F2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2.1. Особенности строения организма</w:t>
            </w:r>
          </w:p>
        </w:tc>
        <w:tc>
          <w:tcPr>
            <w:tcW w:w="112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1BE0A3" w14:textId="77777777" w:rsidR="0093037E" w:rsidRDefault="004F3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858A10" w14:textId="77777777" w:rsidR="0093037E" w:rsidRDefault="004F3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0E3ECF" w14:textId="77777777" w:rsidR="0093037E" w:rsidRDefault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8C717B" w14:textId="77777777" w:rsidR="0093037E" w:rsidRDefault="004F3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459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EA2CD6" w14:textId="77777777" w:rsidR="0093037E" w:rsidRDefault="00930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6ED94" w14:textId="77777777" w:rsidR="0093037E" w:rsidRDefault="0093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37E" w14:paraId="5F8E8671" w14:textId="77777777">
        <w:trPr>
          <w:trHeight w:val="372"/>
        </w:trPr>
        <w:tc>
          <w:tcPr>
            <w:tcW w:w="2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5791E" w14:textId="77777777" w:rsidR="0093037E" w:rsidRDefault="004F30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D1B1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2.2. Онтогенез развития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A439BB" w14:textId="77777777" w:rsidR="0093037E" w:rsidRDefault="004F3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479FDD" w14:textId="77777777" w:rsidR="0093037E" w:rsidRDefault="004F3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CCAE77" w14:textId="77777777" w:rsidR="0093037E" w:rsidRDefault="0093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DC226" w14:textId="77777777" w:rsidR="0093037E" w:rsidRDefault="004F3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1E317B" w14:textId="77777777" w:rsidR="0093037E" w:rsidRDefault="004F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1.Индивидуальное развитие организмов.  </w:t>
            </w:r>
          </w:p>
          <w:p w14:paraId="095CF0F6" w14:textId="77777777" w:rsidR="0093037E" w:rsidRDefault="004F3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2.Эмбриогенез и его стадии.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94C676" w14:textId="77777777" w:rsidR="0093037E" w:rsidRDefault="0093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37E" w14:paraId="686E34EF" w14:textId="77777777">
        <w:trPr>
          <w:trHeight w:val="667"/>
        </w:trPr>
        <w:tc>
          <w:tcPr>
            <w:tcW w:w="280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9C87444" w14:textId="77777777" w:rsidR="0093037E" w:rsidRDefault="004F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2.2. Периоды онтогенеза</w:t>
            </w: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A213F07" w14:textId="77777777" w:rsidR="0093037E" w:rsidRDefault="004F3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087BBFCB" w14:textId="77777777" w:rsidR="0093037E" w:rsidRDefault="0093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E7996D5" w14:textId="77777777" w:rsidR="0093037E" w:rsidRDefault="004F3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  <w:p w14:paraId="699C12D0" w14:textId="77777777" w:rsidR="0093037E" w:rsidRDefault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38AA090" w14:textId="77777777" w:rsidR="0093037E" w:rsidRDefault="0093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3E767A" w14:textId="77777777" w:rsidR="0093037E" w:rsidRDefault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E8B5" w14:textId="77777777" w:rsidR="0093037E" w:rsidRDefault="004F3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459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41133F0C" w14:textId="77777777" w:rsidR="0093037E" w:rsidRDefault="00930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A667A4A" w14:textId="77777777" w:rsidR="0093037E" w:rsidRDefault="0093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37E" w14:paraId="5E14693F" w14:textId="77777777">
        <w:trPr>
          <w:trHeight w:val="453"/>
        </w:trPr>
        <w:tc>
          <w:tcPr>
            <w:tcW w:w="15310" w:type="dxa"/>
            <w:gridSpan w:val="7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6F19CAC" w14:textId="77777777" w:rsidR="0093037E" w:rsidRDefault="004F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Раздел 3. Генетика</w:t>
            </w:r>
          </w:p>
        </w:tc>
      </w:tr>
      <w:tr w:rsidR="0093037E" w14:paraId="62479BF6" w14:textId="77777777">
        <w:trPr>
          <w:trHeight w:val="372"/>
        </w:trPr>
        <w:tc>
          <w:tcPr>
            <w:tcW w:w="280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0166BE7" w14:textId="77777777" w:rsidR="0093037E" w:rsidRDefault="004F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3.1. Основы генетики</w:t>
            </w:r>
          </w:p>
          <w:p w14:paraId="07366AD7" w14:textId="77777777" w:rsidR="0093037E" w:rsidRDefault="009303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DAD7F7D" w14:textId="77777777" w:rsidR="0093037E" w:rsidRDefault="004F3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400BFE5" w14:textId="77777777" w:rsidR="0093037E" w:rsidRDefault="004F3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</w:p>
          <w:p w14:paraId="7BCE73BA" w14:textId="77777777" w:rsidR="0093037E" w:rsidRDefault="004F3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A3AA7F9" w14:textId="77777777" w:rsidR="0093037E" w:rsidRDefault="0093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14:paraId="774AC99B" w14:textId="77777777" w:rsidR="0093037E" w:rsidRDefault="004F3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</w:p>
        </w:tc>
        <w:tc>
          <w:tcPr>
            <w:tcW w:w="459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0B252A76" w14:textId="77777777" w:rsidR="0093037E" w:rsidRDefault="004F30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1.Общие представления о наследственности и изменчивости.</w:t>
            </w:r>
          </w:p>
          <w:p w14:paraId="2BDA9AC1" w14:textId="77777777" w:rsidR="0093037E" w:rsidRDefault="004F30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Наследование признаков у человека. Половые хромосомы.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C6FA631" w14:textId="77777777" w:rsidR="0093037E" w:rsidRDefault="00930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37E" w14:paraId="64C5D941" w14:textId="77777777">
        <w:trPr>
          <w:trHeight w:val="826"/>
        </w:trPr>
        <w:tc>
          <w:tcPr>
            <w:tcW w:w="280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71770" w14:textId="77777777" w:rsidR="0093037E" w:rsidRDefault="004F3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3.1. Закономерности наследования признаков</w:t>
            </w:r>
          </w:p>
        </w:tc>
        <w:tc>
          <w:tcPr>
            <w:tcW w:w="112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8B132F" w14:textId="77777777" w:rsidR="0093037E" w:rsidRDefault="004F3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6BB057" w14:textId="77777777" w:rsidR="0093037E" w:rsidRDefault="004F3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15.12.2025</w:t>
            </w:r>
          </w:p>
          <w:p w14:paraId="1458D146" w14:textId="77777777" w:rsidR="0093037E" w:rsidRDefault="004F30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126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6131D6" w14:textId="77777777" w:rsidR="0093037E" w:rsidRDefault="00930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14:paraId="61C1BC8D" w14:textId="77777777" w:rsidR="0093037E" w:rsidRDefault="004F3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606B56F2" w14:textId="77777777" w:rsidR="0093037E" w:rsidRDefault="0093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F36712" w14:textId="77777777" w:rsidR="0093037E" w:rsidRDefault="00930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037E" w14:paraId="68B31CFC" w14:textId="77777777">
        <w:trPr>
          <w:trHeight w:val="372"/>
        </w:trPr>
        <w:tc>
          <w:tcPr>
            <w:tcW w:w="15310" w:type="dxa"/>
            <w:gridSpan w:val="7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52C89E7" w14:textId="77777777" w:rsidR="0093037E" w:rsidRDefault="004F30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 34 ч.</w:t>
            </w:r>
          </w:p>
        </w:tc>
      </w:tr>
    </w:tbl>
    <w:p w14:paraId="3A6BE6FC" w14:textId="77777777" w:rsidR="0093037E" w:rsidRDefault="0093037E">
      <w:pPr>
        <w:jc w:val="center"/>
      </w:pPr>
    </w:p>
    <w:sectPr w:rsidR="0093037E">
      <w:pgSz w:w="16838" w:h="11906" w:orient="landscape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B1784" w14:textId="77777777" w:rsidR="004F30F2" w:rsidRDefault="004F30F2">
      <w:pPr>
        <w:spacing w:line="240" w:lineRule="auto"/>
      </w:pPr>
      <w:r>
        <w:separator/>
      </w:r>
    </w:p>
  </w:endnote>
  <w:endnote w:type="continuationSeparator" w:id="0">
    <w:p w14:paraId="331C60C1" w14:textId="77777777" w:rsidR="004F30F2" w:rsidRDefault="004F30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F4207" w14:textId="77777777" w:rsidR="004F30F2" w:rsidRDefault="004F30F2">
      <w:pPr>
        <w:spacing w:after="0"/>
      </w:pPr>
      <w:r>
        <w:separator/>
      </w:r>
    </w:p>
  </w:footnote>
  <w:footnote w:type="continuationSeparator" w:id="0">
    <w:p w14:paraId="3953640C" w14:textId="77777777" w:rsidR="004F30F2" w:rsidRDefault="004F30F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DE7"/>
    <w:rsid w:val="000309AF"/>
    <w:rsid w:val="00056BE5"/>
    <w:rsid w:val="00063486"/>
    <w:rsid w:val="00066192"/>
    <w:rsid w:val="0006706A"/>
    <w:rsid w:val="00067400"/>
    <w:rsid w:val="000B1CA1"/>
    <w:rsid w:val="000E48A1"/>
    <w:rsid w:val="0012123B"/>
    <w:rsid w:val="00172ECC"/>
    <w:rsid w:val="001A6BBB"/>
    <w:rsid w:val="001C57DA"/>
    <w:rsid w:val="001E64B8"/>
    <w:rsid w:val="00254E59"/>
    <w:rsid w:val="00293C45"/>
    <w:rsid w:val="002B52B3"/>
    <w:rsid w:val="002C25FE"/>
    <w:rsid w:val="002E4E32"/>
    <w:rsid w:val="002E644F"/>
    <w:rsid w:val="00362A4B"/>
    <w:rsid w:val="00363621"/>
    <w:rsid w:val="00384B1B"/>
    <w:rsid w:val="00385525"/>
    <w:rsid w:val="003A555B"/>
    <w:rsid w:val="003A741A"/>
    <w:rsid w:val="003E1EF8"/>
    <w:rsid w:val="003E538C"/>
    <w:rsid w:val="0040018D"/>
    <w:rsid w:val="004437A0"/>
    <w:rsid w:val="00464A3A"/>
    <w:rsid w:val="00482E5D"/>
    <w:rsid w:val="00492433"/>
    <w:rsid w:val="004A26FB"/>
    <w:rsid w:val="004E5D9F"/>
    <w:rsid w:val="004F30F2"/>
    <w:rsid w:val="00534566"/>
    <w:rsid w:val="00571C1C"/>
    <w:rsid w:val="005C0EE3"/>
    <w:rsid w:val="0060457B"/>
    <w:rsid w:val="00607E5C"/>
    <w:rsid w:val="0061019F"/>
    <w:rsid w:val="006212A4"/>
    <w:rsid w:val="00653795"/>
    <w:rsid w:val="00663FBA"/>
    <w:rsid w:val="006D2275"/>
    <w:rsid w:val="007453D2"/>
    <w:rsid w:val="00777CE8"/>
    <w:rsid w:val="00784C81"/>
    <w:rsid w:val="007977DA"/>
    <w:rsid w:val="007A5F5A"/>
    <w:rsid w:val="007B6603"/>
    <w:rsid w:val="0080377D"/>
    <w:rsid w:val="00815DAC"/>
    <w:rsid w:val="00871DA2"/>
    <w:rsid w:val="00892E22"/>
    <w:rsid w:val="008D06B0"/>
    <w:rsid w:val="009145DC"/>
    <w:rsid w:val="0093037E"/>
    <w:rsid w:val="00954137"/>
    <w:rsid w:val="009C71C3"/>
    <w:rsid w:val="00A17ECA"/>
    <w:rsid w:val="00A31319"/>
    <w:rsid w:val="00A360E6"/>
    <w:rsid w:val="00A64672"/>
    <w:rsid w:val="00AE0DEE"/>
    <w:rsid w:val="00B03E07"/>
    <w:rsid w:val="00B04727"/>
    <w:rsid w:val="00B10D00"/>
    <w:rsid w:val="00B2078A"/>
    <w:rsid w:val="00B31B81"/>
    <w:rsid w:val="00B52C1C"/>
    <w:rsid w:val="00B53BDD"/>
    <w:rsid w:val="00B5712D"/>
    <w:rsid w:val="00B611DE"/>
    <w:rsid w:val="00B64ECE"/>
    <w:rsid w:val="00B970B5"/>
    <w:rsid w:val="00BE035A"/>
    <w:rsid w:val="00C17B80"/>
    <w:rsid w:val="00C418EF"/>
    <w:rsid w:val="00C62604"/>
    <w:rsid w:val="00C63CA5"/>
    <w:rsid w:val="00CB77AF"/>
    <w:rsid w:val="00CE13AB"/>
    <w:rsid w:val="00CF0DE7"/>
    <w:rsid w:val="00D00DEB"/>
    <w:rsid w:val="00D2352B"/>
    <w:rsid w:val="00D23AC1"/>
    <w:rsid w:val="00D303A0"/>
    <w:rsid w:val="00D521DE"/>
    <w:rsid w:val="00D53EE1"/>
    <w:rsid w:val="00E0666C"/>
    <w:rsid w:val="00E10A11"/>
    <w:rsid w:val="00E12C57"/>
    <w:rsid w:val="00E8183B"/>
    <w:rsid w:val="00E84231"/>
    <w:rsid w:val="00EB3C86"/>
    <w:rsid w:val="00EC258A"/>
    <w:rsid w:val="00ED423B"/>
    <w:rsid w:val="00EE40C9"/>
    <w:rsid w:val="00EF2B99"/>
    <w:rsid w:val="00F349E2"/>
    <w:rsid w:val="00F4640B"/>
    <w:rsid w:val="00F67DBA"/>
    <w:rsid w:val="00F8410A"/>
    <w:rsid w:val="00F9171C"/>
    <w:rsid w:val="00FB255E"/>
    <w:rsid w:val="00FD6E87"/>
    <w:rsid w:val="60D3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204FFA"/>
  <w15:docId w15:val="{BCFE6A1D-F1EE-40FF-A403-F6892B629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3430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МБОУ СОШ №2 им Р.С. Бакаева с. Старые Атаги</dc:creator>
  <cp:lastModifiedBy>Admin</cp:lastModifiedBy>
  <cp:revision>2</cp:revision>
  <cp:lastPrinted>2024-09-27T12:55:00Z</cp:lastPrinted>
  <dcterms:created xsi:type="dcterms:W3CDTF">2025-09-27T22:05:00Z</dcterms:created>
  <dcterms:modified xsi:type="dcterms:W3CDTF">2025-09-27T22:05:00Z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C8B17298F0704D1A95C59CA0B2AE15C5_12</vt:lpwstr>
  </property>
</Properties>
</file>